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E93" w:rsidRDefault="00D8417B" w:rsidP="00F17CF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830580</wp:posOffset>
                </wp:positionH>
                <wp:positionV relativeFrom="paragraph">
                  <wp:posOffset>144780</wp:posOffset>
                </wp:positionV>
                <wp:extent cx="5457825" cy="7715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7715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D8417B" w:rsidRPr="00D8417B" w:rsidRDefault="001152D8" w:rsidP="00D841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Year 4 Computing</w:t>
                            </w:r>
                          </w:p>
                          <w:p w:rsidR="00D8417B" w:rsidRPr="00D8417B" w:rsidRDefault="00BD1F54" w:rsidP="00D841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LOGO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5.4pt;margin-top:11.4pt;width:429.75pt;height:60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" fillcolor="red" strokecolor="red" strokeweight=".5pt">
                <v:textbox>
                  <w:txbxContent>
                    <w:p w:rsidR="00D8417B" w:rsidRPr="00D8417B" w:rsidRDefault="001152D8" w:rsidP="00D8417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Year 4 Computing</w:t>
                      </w:r>
                    </w:p>
                    <w:p w:rsidR="00D8417B" w:rsidRPr="00D8417B" w:rsidRDefault="00BD1F54" w:rsidP="00D8417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LOGO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AAF23DA" wp14:editId="4BFF1599">
                <wp:simplePos x="0" y="0"/>
                <wp:positionH relativeFrom="column">
                  <wp:posOffset>582930</wp:posOffset>
                </wp:positionH>
                <wp:positionV relativeFrom="paragraph">
                  <wp:posOffset>11430</wp:posOffset>
                </wp:positionV>
                <wp:extent cx="5943600" cy="971550"/>
                <wp:effectExtent l="19050" t="19050" r="1905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97155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417B" w:rsidRPr="00D8417B" w:rsidRDefault="00D8417B" w:rsidP="00D841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AF23DA" id="Rounded Rectangle 2" o:spid="_x0000_s1027" style="position:absolute;margin-left:45.9pt;margin-top:.9pt;width:468pt;height:76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" fillcolor="red" strokecolor="black [3213]" strokeweight="2.25pt">
                <v:stroke joinstyle="miter"/>
                <v:textbox>
                  <w:txbxContent>
                    <w:p w:rsidR="00D8417B" w:rsidRPr="00D8417B" w:rsidRDefault="00D8417B" w:rsidP="00D8417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13EC594A" wp14:editId="6D2A2307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:rsidR="00F17CF9" w:rsidRDefault="00F17CF9" w:rsidP="00F17CF9"/>
    <w:p w:rsidR="00FB151C" w:rsidRDefault="00FB151C" w:rsidP="00F17CF9">
      <w:pPr>
        <w:jc w:val="center"/>
      </w:pPr>
    </w:p>
    <w:p w:rsidR="00F17CF9" w:rsidRDefault="00F17CF9" w:rsidP="00FB151C"/>
    <w:tbl>
      <w:tblPr>
        <w:tblStyle w:val="TableGrid"/>
        <w:tblpPr w:leftFromText="180" w:rightFromText="180" w:vertAnchor="page" w:horzAnchor="margin" w:tblpX="250" w:tblpY="2416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51"/>
        <w:gridCol w:w="5528"/>
      </w:tblGrid>
      <w:tr w:rsidR="00A65D11" w:rsidTr="006C3D3E">
        <w:trPr>
          <w:trHeight w:val="262"/>
        </w:trPr>
        <w:tc>
          <w:tcPr>
            <w:tcW w:w="7479" w:type="dxa"/>
            <w:gridSpan w:val="2"/>
            <w:shd w:val="clear" w:color="auto" w:fill="5CC0D4"/>
          </w:tcPr>
          <w:p w:rsidR="00A65D11" w:rsidRPr="0009586C" w:rsidRDefault="00A65D11" w:rsidP="0037224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026DDC" w:rsidTr="00943299">
        <w:trPr>
          <w:trHeight w:val="643"/>
        </w:trPr>
        <w:tc>
          <w:tcPr>
            <w:tcW w:w="1951" w:type="dxa"/>
            <w:shd w:val="clear" w:color="auto" w:fill="FFFFFF" w:themeFill="background1"/>
            <w:vAlign w:val="center"/>
          </w:tcPr>
          <w:p w:rsidR="00026DDC" w:rsidRPr="00EF63AD" w:rsidRDefault="00BD1F54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debugging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2166C" w:rsidRDefault="00BD1F54" w:rsidP="00943299">
            <w:pPr>
              <w:rPr>
                <w:rFonts w:ascii="Comic Sans MS" w:hAnsi="Comic Sans MS"/>
                <w:sz w:val="4"/>
              </w:rPr>
            </w:pPr>
            <w:r>
              <w:rPr>
                <w:rFonts w:ascii="Comic Sans MS" w:hAnsi="Comic Sans MS"/>
                <w:sz w:val="16"/>
              </w:rPr>
              <w:t>The process of identifying and removing errors from computer hardware or software.</w:t>
            </w:r>
          </w:p>
          <w:p w:rsidR="00F2166C" w:rsidRPr="00F2166C" w:rsidRDefault="00F2166C" w:rsidP="00943299">
            <w:pPr>
              <w:rPr>
                <w:rFonts w:ascii="Comic Sans MS" w:hAnsi="Comic Sans MS"/>
                <w:sz w:val="4"/>
              </w:rPr>
            </w:pPr>
          </w:p>
        </w:tc>
      </w:tr>
      <w:tr w:rsidR="00667F5C" w:rsidTr="00943299">
        <w:trPr>
          <w:trHeight w:val="553"/>
        </w:trPr>
        <w:tc>
          <w:tcPr>
            <w:tcW w:w="1951" w:type="dxa"/>
            <w:shd w:val="clear" w:color="auto" w:fill="FFFFFF" w:themeFill="background1"/>
            <w:vAlign w:val="center"/>
          </w:tcPr>
          <w:p w:rsidR="00667F5C" w:rsidRPr="00EF63AD" w:rsidRDefault="00BD1F54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grid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2166C" w:rsidRPr="00F2166C" w:rsidRDefault="00BD1F54" w:rsidP="00C70EE8">
            <w:pPr>
              <w:rPr>
                <w:rFonts w:ascii="Comic Sans MS" w:hAnsi="Comic Sans MS"/>
                <w:sz w:val="4"/>
              </w:rPr>
            </w:pPr>
            <w:r>
              <w:rPr>
                <w:rFonts w:ascii="Comic Sans MS" w:hAnsi="Comic Sans MS"/>
                <w:sz w:val="16"/>
              </w:rPr>
              <w:t>The template around which the 2Logo turtle moves.</w:t>
            </w:r>
          </w:p>
        </w:tc>
      </w:tr>
      <w:tr w:rsidR="000A5420" w:rsidTr="00943299">
        <w:trPr>
          <w:trHeight w:val="688"/>
        </w:trPr>
        <w:tc>
          <w:tcPr>
            <w:tcW w:w="1951" w:type="dxa"/>
            <w:shd w:val="clear" w:color="auto" w:fill="FFFFFF" w:themeFill="background1"/>
            <w:vAlign w:val="center"/>
          </w:tcPr>
          <w:p w:rsidR="000A5420" w:rsidRPr="00EF63AD" w:rsidRDefault="00BD1F54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LOGO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0A5420" w:rsidRDefault="00BD1F54" w:rsidP="00943299">
            <w:pPr>
              <w:rPr>
                <w:rFonts w:ascii="Comic Sans MS" w:hAnsi="Comic Sans MS"/>
                <w:sz w:val="4"/>
              </w:rPr>
            </w:pPr>
            <w:r>
              <w:rPr>
                <w:rFonts w:ascii="Comic Sans MS" w:hAnsi="Comic Sans MS"/>
                <w:sz w:val="16"/>
              </w:rPr>
              <w:t>A text-based coding language used to control an on screen turtle to create mathematical patterns.</w:t>
            </w:r>
          </w:p>
          <w:p w:rsidR="00F2166C" w:rsidRPr="00F2166C" w:rsidRDefault="00F2166C" w:rsidP="00943299">
            <w:pPr>
              <w:rPr>
                <w:rFonts w:ascii="Comic Sans MS" w:hAnsi="Comic Sans MS"/>
                <w:sz w:val="4"/>
              </w:rPr>
            </w:pPr>
          </w:p>
        </w:tc>
      </w:tr>
      <w:tr w:rsidR="00667F5C" w:rsidTr="00C70EE8">
        <w:trPr>
          <w:trHeight w:val="8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667F5C" w:rsidRPr="00EF63AD" w:rsidRDefault="00BD1F54" w:rsidP="00BD1F54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LOGO commands (e.g. FD, BK, RT, LT)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2166C" w:rsidRPr="00F2166C" w:rsidRDefault="00BD1F54" w:rsidP="00C70EE8">
            <w:pPr>
              <w:rPr>
                <w:rFonts w:ascii="Comic Sans MS" w:hAnsi="Comic Sans MS"/>
                <w:sz w:val="4"/>
              </w:rPr>
            </w:pPr>
            <w:r>
              <w:rPr>
                <w:rFonts w:ascii="Comic Sans MS" w:hAnsi="Comic Sans MS"/>
                <w:sz w:val="16"/>
              </w:rPr>
              <w:t>A list of commands inputted into 2Logo to move the turtle around the screen.</w:t>
            </w:r>
          </w:p>
        </w:tc>
      </w:tr>
      <w:tr w:rsidR="00667F5C" w:rsidTr="00943299">
        <w:trPr>
          <w:trHeight w:val="512"/>
        </w:trPr>
        <w:tc>
          <w:tcPr>
            <w:tcW w:w="1951" w:type="dxa"/>
            <w:shd w:val="clear" w:color="auto" w:fill="FFFFFF" w:themeFill="background1"/>
            <w:vAlign w:val="center"/>
          </w:tcPr>
          <w:p w:rsidR="00667F5C" w:rsidRPr="00EF63AD" w:rsidRDefault="00BD1F54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multi line mode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C70EE8" w:rsidRDefault="00C70EE8" w:rsidP="00C70EE8">
            <w:pPr>
              <w:rPr>
                <w:rFonts w:ascii="Comic Sans MS" w:hAnsi="Comic Sans MS"/>
                <w:sz w:val="4"/>
              </w:rPr>
            </w:pPr>
          </w:p>
          <w:p w:rsidR="00F2166C" w:rsidRDefault="00BD1F54" w:rsidP="00C70EE8">
            <w:pPr>
              <w:rPr>
                <w:rFonts w:ascii="Comic Sans MS" w:hAnsi="Comic Sans MS"/>
                <w:sz w:val="4"/>
              </w:rPr>
            </w:pPr>
            <w:r>
              <w:rPr>
                <w:rFonts w:ascii="Comic Sans MS" w:hAnsi="Comic Sans MS"/>
                <w:sz w:val="16"/>
              </w:rPr>
              <w:t>Type several lines of commands in the text area.</w:t>
            </w:r>
          </w:p>
          <w:p w:rsidR="00F2166C" w:rsidRPr="00F2166C" w:rsidRDefault="00F2166C" w:rsidP="00C70EE8">
            <w:pPr>
              <w:rPr>
                <w:rFonts w:ascii="Comic Sans MS" w:hAnsi="Comic Sans MS"/>
                <w:sz w:val="4"/>
              </w:rPr>
            </w:pPr>
          </w:p>
        </w:tc>
      </w:tr>
      <w:tr w:rsidR="000A5420" w:rsidTr="00943299">
        <w:trPr>
          <w:trHeight w:val="562"/>
        </w:trPr>
        <w:tc>
          <w:tcPr>
            <w:tcW w:w="1951" w:type="dxa"/>
            <w:shd w:val="clear" w:color="auto" w:fill="FFFFFF" w:themeFill="background1"/>
            <w:vAlign w:val="center"/>
          </w:tcPr>
          <w:p w:rsidR="000A5420" w:rsidRPr="00EF63AD" w:rsidRDefault="00BD1F54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pen down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C70EE8" w:rsidRDefault="00C70EE8" w:rsidP="00C70EE8">
            <w:pPr>
              <w:rPr>
                <w:rFonts w:ascii="Comic Sans MS" w:hAnsi="Comic Sans MS"/>
                <w:sz w:val="4"/>
              </w:rPr>
            </w:pPr>
          </w:p>
          <w:p w:rsidR="000A5420" w:rsidRDefault="00BD1F54" w:rsidP="00C70EE8">
            <w:pPr>
              <w:rPr>
                <w:rFonts w:ascii="Comic Sans MS" w:hAnsi="Comic Sans MS"/>
                <w:sz w:val="4"/>
              </w:rPr>
            </w:pPr>
            <w:r>
              <w:rPr>
                <w:rFonts w:ascii="Comic Sans MS" w:hAnsi="Comic Sans MS"/>
                <w:sz w:val="16"/>
              </w:rPr>
              <w:t>Lowers the screen pen so the 2Logo turtle draws a line on the screen.</w:t>
            </w:r>
          </w:p>
          <w:p w:rsidR="00F2166C" w:rsidRPr="00F2166C" w:rsidRDefault="00F2166C" w:rsidP="00C70EE8">
            <w:pPr>
              <w:rPr>
                <w:rFonts w:ascii="Comic Sans MS" w:hAnsi="Comic Sans MS"/>
                <w:sz w:val="4"/>
              </w:rPr>
            </w:pPr>
          </w:p>
        </w:tc>
      </w:tr>
      <w:tr w:rsidR="00667F5C" w:rsidTr="00943299">
        <w:trPr>
          <w:trHeight w:val="542"/>
        </w:trPr>
        <w:tc>
          <w:tcPr>
            <w:tcW w:w="1951" w:type="dxa"/>
            <w:shd w:val="clear" w:color="auto" w:fill="FFFFFF" w:themeFill="background1"/>
            <w:vAlign w:val="center"/>
          </w:tcPr>
          <w:p w:rsidR="00667F5C" w:rsidRPr="00EF63AD" w:rsidRDefault="00BD1F54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pen up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C70EE8" w:rsidRDefault="00C70EE8" w:rsidP="00C70EE8">
            <w:pPr>
              <w:rPr>
                <w:rFonts w:ascii="Comic Sans MS" w:hAnsi="Comic Sans MS"/>
                <w:sz w:val="4"/>
              </w:rPr>
            </w:pPr>
          </w:p>
          <w:p w:rsidR="00F2166C" w:rsidRDefault="00BD1F54" w:rsidP="00C70EE8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Raises the screen pen so the 2Logo turtle </w:t>
            </w:r>
            <w:r w:rsidR="00943299">
              <w:rPr>
                <w:rFonts w:ascii="Comic Sans MS" w:hAnsi="Comic Sans MS"/>
                <w:sz w:val="16"/>
              </w:rPr>
              <w:t>does not</w:t>
            </w:r>
            <w:r w:rsidR="00A6337E">
              <w:rPr>
                <w:rFonts w:ascii="Comic Sans MS" w:hAnsi="Comic Sans MS"/>
                <w:sz w:val="16"/>
              </w:rPr>
              <w:t xml:space="preserve"> draw on the screen.</w:t>
            </w:r>
          </w:p>
          <w:p w:rsidR="00BD1F54" w:rsidRPr="00F2166C" w:rsidRDefault="00BD1F54" w:rsidP="00C70EE8">
            <w:pPr>
              <w:rPr>
                <w:rFonts w:ascii="Comic Sans MS" w:hAnsi="Comic Sans MS"/>
                <w:sz w:val="4"/>
              </w:rPr>
            </w:pPr>
          </w:p>
        </w:tc>
      </w:tr>
      <w:tr w:rsidR="0053217A" w:rsidTr="00943299">
        <w:trPr>
          <w:trHeight w:val="564"/>
        </w:trPr>
        <w:tc>
          <w:tcPr>
            <w:tcW w:w="1951" w:type="dxa"/>
            <w:shd w:val="clear" w:color="auto" w:fill="FFFFFF" w:themeFill="background1"/>
            <w:vAlign w:val="center"/>
          </w:tcPr>
          <w:p w:rsidR="0053217A" w:rsidRPr="00EF63AD" w:rsidRDefault="00A6337E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prediction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2166C" w:rsidRPr="00F2166C" w:rsidRDefault="00A6337E" w:rsidP="00C70EE8">
            <w:pPr>
              <w:rPr>
                <w:rFonts w:ascii="Comic Sans MS" w:hAnsi="Comic Sans MS"/>
                <w:sz w:val="4"/>
              </w:rPr>
            </w:pPr>
            <w:r w:rsidRPr="00A6337E">
              <w:rPr>
                <w:rFonts w:ascii="Comic Sans MS" w:hAnsi="Comic Sans MS"/>
                <w:sz w:val="16"/>
              </w:rPr>
              <w:t>When you say what is going to happen when you run the instructions.</w:t>
            </w:r>
          </w:p>
        </w:tc>
      </w:tr>
      <w:tr w:rsidR="0053217A" w:rsidTr="00943299">
        <w:trPr>
          <w:trHeight w:val="841"/>
        </w:trPr>
        <w:tc>
          <w:tcPr>
            <w:tcW w:w="1951" w:type="dxa"/>
            <w:shd w:val="clear" w:color="auto" w:fill="FFFFFF" w:themeFill="background1"/>
            <w:vAlign w:val="center"/>
          </w:tcPr>
          <w:p w:rsidR="0053217A" w:rsidRPr="00EF63AD" w:rsidRDefault="00C70EE8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procedure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3217A" w:rsidRDefault="00C70EE8" w:rsidP="00943299">
            <w:pPr>
              <w:rPr>
                <w:rFonts w:ascii="Comic Sans MS" w:hAnsi="Comic Sans MS"/>
                <w:sz w:val="4"/>
              </w:rPr>
            </w:pPr>
            <w:r>
              <w:rPr>
                <w:rFonts w:ascii="Comic Sans MS" w:hAnsi="Comic Sans MS"/>
                <w:sz w:val="16"/>
              </w:rPr>
              <w:t>Pieces of Logo text with a procedure name that can be run by calling them by name. Saves time if you want to print to screen lots of the same shape.</w:t>
            </w:r>
          </w:p>
          <w:p w:rsidR="00F2166C" w:rsidRPr="00F2166C" w:rsidRDefault="00F2166C" w:rsidP="00943299">
            <w:pPr>
              <w:rPr>
                <w:rFonts w:ascii="Comic Sans MS" w:hAnsi="Comic Sans MS"/>
                <w:sz w:val="4"/>
              </w:rPr>
            </w:pPr>
          </w:p>
        </w:tc>
      </w:tr>
      <w:tr w:rsidR="00667F5C" w:rsidTr="00943299">
        <w:trPr>
          <w:trHeight w:val="556"/>
        </w:trPr>
        <w:tc>
          <w:tcPr>
            <w:tcW w:w="1951" w:type="dxa"/>
            <w:shd w:val="clear" w:color="auto" w:fill="FFFFFF" w:themeFill="background1"/>
            <w:vAlign w:val="center"/>
          </w:tcPr>
          <w:p w:rsidR="00667F5C" w:rsidRPr="00EF63AD" w:rsidRDefault="00C70EE8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repeat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C70EE8" w:rsidRDefault="00C70EE8" w:rsidP="00C70EE8">
            <w:pPr>
              <w:rPr>
                <w:rFonts w:ascii="Comic Sans MS" w:hAnsi="Comic Sans MS"/>
                <w:sz w:val="4"/>
              </w:rPr>
            </w:pPr>
          </w:p>
          <w:p w:rsidR="00667F5C" w:rsidRDefault="00C70EE8" w:rsidP="00C70EE8">
            <w:pPr>
              <w:rPr>
                <w:rFonts w:ascii="Comic Sans MS" w:hAnsi="Comic Sans MS"/>
                <w:sz w:val="4"/>
              </w:rPr>
            </w:pPr>
            <w:r>
              <w:rPr>
                <w:rFonts w:ascii="Comic Sans MS" w:hAnsi="Comic Sans MS"/>
                <w:sz w:val="16"/>
              </w:rPr>
              <w:t>A set of instructions that is run a specified number of times.</w:t>
            </w:r>
          </w:p>
          <w:p w:rsidR="00F2166C" w:rsidRPr="00F2166C" w:rsidRDefault="00F2166C" w:rsidP="00C70EE8">
            <w:pPr>
              <w:rPr>
                <w:rFonts w:ascii="Comic Sans MS" w:hAnsi="Comic Sans MS"/>
                <w:sz w:val="4"/>
              </w:rPr>
            </w:pPr>
          </w:p>
        </w:tc>
      </w:tr>
      <w:tr w:rsidR="0070321D" w:rsidTr="00943299">
        <w:trPr>
          <w:trHeight w:val="577"/>
        </w:trPr>
        <w:tc>
          <w:tcPr>
            <w:tcW w:w="1951" w:type="dxa"/>
            <w:shd w:val="clear" w:color="auto" w:fill="FFFFFF" w:themeFill="background1"/>
            <w:vAlign w:val="center"/>
          </w:tcPr>
          <w:p w:rsidR="0070321D" w:rsidRPr="00EF63AD" w:rsidRDefault="00C70EE8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run speed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C70EE8" w:rsidRDefault="00C70EE8" w:rsidP="00C70EE8">
            <w:pPr>
              <w:rPr>
                <w:rFonts w:ascii="Comic Sans MS" w:hAnsi="Comic Sans MS"/>
                <w:sz w:val="4"/>
              </w:rPr>
            </w:pPr>
          </w:p>
          <w:p w:rsidR="0070321D" w:rsidRDefault="00C70EE8" w:rsidP="00C70EE8">
            <w:pPr>
              <w:rPr>
                <w:rFonts w:ascii="Comic Sans MS" w:hAnsi="Comic Sans MS"/>
                <w:sz w:val="4"/>
              </w:rPr>
            </w:pPr>
            <w:r>
              <w:rPr>
                <w:rFonts w:ascii="Comic Sans MS" w:hAnsi="Comic Sans MS"/>
                <w:sz w:val="16"/>
              </w:rPr>
              <w:t>The speed at which the 2Logo turtle moves around the screen.</w:t>
            </w:r>
          </w:p>
          <w:p w:rsidR="00F2166C" w:rsidRPr="00F2166C" w:rsidRDefault="00F2166C" w:rsidP="00C70EE8">
            <w:pPr>
              <w:rPr>
                <w:rFonts w:ascii="Comic Sans MS" w:hAnsi="Comic Sans MS"/>
                <w:sz w:val="4"/>
              </w:rPr>
            </w:pPr>
          </w:p>
        </w:tc>
      </w:tr>
      <w:tr w:rsidR="0057001F" w:rsidTr="00943299">
        <w:trPr>
          <w:trHeight w:val="558"/>
        </w:trPr>
        <w:tc>
          <w:tcPr>
            <w:tcW w:w="1951" w:type="dxa"/>
            <w:shd w:val="clear" w:color="auto" w:fill="FFFFFF" w:themeFill="background1"/>
            <w:vAlign w:val="center"/>
          </w:tcPr>
          <w:p w:rsidR="0057001F" w:rsidRPr="00EF63AD" w:rsidRDefault="00C70EE8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SETPC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2166C" w:rsidRPr="00F2166C" w:rsidRDefault="00C70EE8" w:rsidP="00C70EE8">
            <w:pPr>
              <w:rPr>
                <w:rFonts w:ascii="Comic Sans MS" w:hAnsi="Comic Sans MS"/>
                <w:sz w:val="4"/>
              </w:rPr>
            </w:pPr>
            <w:r>
              <w:rPr>
                <w:rFonts w:ascii="Comic Sans MS" w:hAnsi="Comic Sans MS"/>
                <w:sz w:val="16"/>
              </w:rPr>
              <w:t>Set pen colour to a given colour.</w:t>
            </w:r>
          </w:p>
        </w:tc>
      </w:tr>
      <w:tr w:rsidR="001F0625" w:rsidTr="00943299">
        <w:trPr>
          <w:trHeight w:val="552"/>
        </w:trPr>
        <w:tc>
          <w:tcPr>
            <w:tcW w:w="1951" w:type="dxa"/>
            <w:shd w:val="clear" w:color="auto" w:fill="FFFFFF" w:themeFill="background1"/>
            <w:vAlign w:val="center"/>
          </w:tcPr>
          <w:p w:rsidR="001F0625" w:rsidRPr="00EF63AD" w:rsidRDefault="00C70EE8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SETPS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C70EE8" w:rsidRDefault="00C70EE8" w:rsidP="00C70EE8">
            <w:pPr>
              <w:rPr>
                <w:rFonts w:ascii="Comic Sans MS" w:hAnsi="Comic Sans MS"/>
                <w:sz w:val="4"/>
              </w:rPr>
            </w:pPr>
          </w:p>
          <w:p w:rsidR="001F0625" w:rsidRDefault="00C70EE8" w:rsidP="00C70EE8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Set the thickness of the pen’s line.</w:t>
            </w:r>
          </w:p>
          <w:p w:rsidR="00C70EE8" w:rsidRDefault="00C70EE8" w:rsidP="00C70EE8">
            <w:pPr>
              <w:rPr>
                <w:rFonts w:ascii="Comic Sans MS" w:hAnsi="Comic Sans MS"/>
                <w:sz w:val="4"/>
              </w:rPr>
            </w:pPr>
          </w:p>
          <w:p w:rsidR="00F2166C" w:rsidRPr="00F2166C" w:rsidRDefault="00F2166C" w:rsidP="00C70EE8">
            <w:pPr>
              <w:rPr>
                <w:rFonts w:ascii="Comic Sans MS" w:hAnsi="Comic Sans MS"/>
                <w:sz w:val="4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1869" w:tblpY="65"/>
        <w:tblW w:w="0" w:type="auto"/>
        <w:tblLook w:val="04A0" w:firstRow="1" w:lastRow="0" w:firstColumn="1" w:lastColumn="0" w:noHBand="0" w:noVBand="1"/>
      </w:tblPr>
      <w:tblGrid>
        <w:gridCol w:w="4219"/>
      </w:tblGrid>
      <w:tr w:rsidR="001152D8" w:rsidTr="00CD770D">
        <w:trPr>
          <w:trHeight w:val="712"/>
        </w:trPr>
        <w:tc>
          <w:tcPr>
            <w:tcW w:w="42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:rsidR="001152D8" w:rsidRPr="0009586C" w:rsidRDefault="001152D8" w:rsidP="00CD770D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1152D8" w:rsidTr="00943299">
        <w:trPr>
          <w:trHeight w:val="343"/>
        </w:trPr>
        <w:tc>
          <w:tcPr>
            <w:tcW w:w="42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152D8" w:rsidRDefault="00DF097D" w:rsidP="00943299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>To learn the structure of the coding language of Logo.</w:t>
            </w:r>
          </w:p>
          <w:p w:rsidR="001152D8" w:rsidRPr="00121CCD" w:rsidRDefault="001152D8" w:rsidP="00943299">
            <w:pPr>
              <w:rPr>
                <w:rFonts w:ascii="Comic Sans MS" w:hAnsi="Comic Sans MS"/>
                <w:sz w:val="12"/>
              </w:rPr>
            </w:pPr>
          </w:p>
        </w:tc>
      </w:tr>
      <w:tr w:rsidR="001152D8" w:rsidTr="00CD770D">
        <w:trPr>
          <w:trHeight w:val="270"/>
        </w:trPr>
        <w:tc>
          <w:tcPr>
            <w:tcW w:w="42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152D8" w:rsidRDefault="001152D8" w:rsidP="00CD770D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 xml:space="preserve">To </w:t>
            </w:r>
            <w:r w:rsidR="00DF097D">
              <w:rPr>
                <w:rFonts w:ascii="Comic Sans MS" w:hAnsi="Comic Sans MS"/>
                <w:sz w:val="20"/>
              </w:rPr>
              <w:t>input simple instructions in Logo.</w:t>
            </w:r>
          </w:p>
          <w:p w:rsidR="001152D8" w:rsidRPr="00121CCD" w:rsidRDefault="001152D8" w:rsidP="00CD770D">
            <w:pPr>
              <w:rPr>
                <w:rFonts w:ascii="Comic Sans MS" w:hAnsi="Comic Sans MS"/>
                <w:sz w:val="12"/>
              </w:rPr>
            </w:pPr>
          </w:p>
        </w:tc>
      </w:tr>
      <w:tr w:rsidR="001152D8" w:rsidTr="00CD770D">
        <w:trPr>
          <w:trHeight w:val="268"/>
        </w:trPr>
        <w:tc>
          <w:tcPr>
            <w:tcW w:w="42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152D8" w:rsidRDefault="00DF097D" w:rsidP="00CD770D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>Using 2Logo to create letter shapes.</w:t>
            </w:r>
          </w:p>
          <w:p w:rsidR="001152D8" w:rsidRPr="00121CCD" w:rsidRDefault="001152D8" w:rsidP="00CD770D">
            <w:pPr>
              <w:rPr>
                <w:rFonts w:ascii="Comic Sans MS" w:hAnsi="Comic Sans MS"/>
                <w:sz w:val="12"/>
              </w:rPr>
            </w:pPr>
          </w:p>
        </w:tc>
      </w:tr>
      <w:tr w:rsidR="001152D8" w:rsidTr="00CD770D">
        <w:trPr>
          <w:trHeight w:val="341"/>
        </w:trPr>
        <w:tc>
          <w:tcPr>
            <w:tcW w:w="42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152D8" w:rsidRDefault="001152D8" w:rsidP="00CD770D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 xml:space="preserve">To </w:t>
            </w:r>
            <w:r w:rsidR="009A5A46">
              <w:rPr>
                <w:rFonts w:ascii="Comic Sans MS" w:hAnsi="Comic Sans MS"/>
                <w:sz w:val="20"/>
              </w:rPr>
              <w:t xml:space="preserve">use </w:t>
            </w:r>
            <w:r w:rsidR="00DF097D">
              <w:rPr>
                <w:rFonts w:ascii="Comic Sans MS" w:hAnsi="Comic Sans MS"/>
                <w:sz w:val="20"/>
              </w:rPr>
              <w:t>the Repeat function in Logo to create shapes.</w:t>
            </w:r>
          </w:p>
          <w:p w:rsidR="001152D8" w:rsidRPr="00121CCD" w:rsidRDefault="001152D8" w:rsidP="00CD770D">
            <w:pPr>
              <w:rPr>
                <w:rFonts w:ascii="Comic Sans MS" w:hAnsi="Comic Sans MS"/>
                <w:sz w:val="12"/>
              </w:rPr>
            </w:pPr>
          </w:p>
        </w:tc>
      </w:tr>
      <w:tr w:rsidR="001152D8" w:rsidTr="00CD770D">
        <w:trPr>
          <w:trHeight w:val="413"/>
        </w:trPr>
        <w:tc>
          <w:tcPr>
            <w:tcW w:w="42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A5A46" w:rsidRDefault="009A5A46" w:rsidP="009A5A46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 xml:space="preserve">To </w:t>
            </w:r>
            <w:r w:rsidR="00DF097D">
              <w:rPr>
                <w:rFonts w:ascii="Comic Sans MS" w:hAnsi="Comic Sans MS"/>
                <w:sz w:val="20"/>
              </w:rPr>
              <w:t>use and build procedures in Logo.</w:t>
            </w:r>
          </w:p>
          <w:p w:rsidR="001152D8" w:rsidRDefault="001152D8" w:rsidP="00CD770D">
            <w:pPr>
              <w:rPr>
                <w:rFonts w:ascii="Comic Sans MS" w:hAnsi="Comic Sans MS"/>
                <w:sz w:val="20"/>
              </w:rPr>
            </w:pPr>
          </w:p>
        </w:tc>
      </w:tr>
    </w:tbl>
    <w:p w:rsidR="00EF63AD" w:rsidRDefault="006C3D3E" w:rsidP="00EF63AD">
      <w:r w:rsidRPr="00361BE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74725370" wp14:editId="60F7D2F7">
                <wp:simplePos x="0" y="0"/>
                <wp:positionH relativeFrom="column">
                  <wp:posOffset>121285</wp:posOffset>
                </wp:positionH>
                <wp:positionV relativeFrom="paragraph">
                  <wp:posOffset>278765</wp:posOffset>
                </wp:positionV>
                <wp:extent cx="1781175" cy="628650"/>
                <wp:effectExtent l="19050" t="19050" r="28575" b="19050"/>
                <wp:wrapTight wrapText="bothSides">
                  <wp:wrapPolygon edited="0">
                    <wp:start x="-231" y="-655"/>
                    <wp:lineTo x="-231" y="21600"/>
                    <wp:lineTo x="21716" y="21600"/>
                    <wp:lineTo x="21716" y="-655"/>
                    <wp:lineTo x="-231" y="-655"/>
                  </wp:wrapPolygon>
                </wp:wrapTight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62865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0D522F" w:rsidRPr="00361BEB" w:rsidRDefault="000D522F" w:rsidP="000D522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361BE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</w:p>
                          <w:p w:rsidR="000D522F" w:rsidRDefault="000D522F" w:rsidP="000D52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25370" id="Text Box 17" o:spid="_x0000_s1028" type="#_x0000_t202" style="position:absolute;margin-left:9.55pt;margin-top:21.95pt;width:140.25pt;height:49.5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" fillcolor="#5cc0d4" strokecolor="windowText" strokeweight="2.25pt">
                <v:textbox>
                  <w:txbxContent>
                    <w:p w:rsidR="000D522F" w:rsidRPr="00361BEB" w:rsidRDefault="000D522F" w:rsidP="000D522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361BEB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</w:p>
                    <w:p w:rsidR="000D522F" w:rsidRDefault="000D522F" w:rsidP="000D522F"/>
                  </w:txbxContent>
                </v:textbox>
                <w10:wrap type="tight"/>
              </v:shape>
            </w:pict>
          </mc:Fallback>
        </mc:AlternateContent>
      </w:r>
      <w:r w:rsidR="00B8426C" w:rsidRPr="00A65D11">
        <w:t xml:space="preserve"> </w:t>
      </w:r>
    </w:p>
    <w:p w:rsidR="00EF63AD" w:rsidRDefault="00EF63AD" w:rsidP="00EF63AD"/>
    <w:p w:rsidR="00FB151C" w:rsidRPr="00EF63AD" w:rsidRDefault="00F2166C" w:rsidP="00EF63AD">
      <w:r w:rsidRPr="00F2166C">
        <w:rPr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B833CCD" wp14:editId="14C03AF3">
                <wp:simplePos x="0" y="0"/>
                <wp:positionH relativeFrom="margin">
                  <wp:posOffset>4963795</wp:posOffset>
                </wp:positionH>
                <wp:positionV relativeFrom="paragraph">
                  <wp:posOffset>76200</wp:posOffset>
                </wp:positionV>
                <wp:extent cx="2028825" cy="1026160"/>
                <wp:effectExtent l="38100" t="38100" r="47625" b="17399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02616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Default="00DE2558" w:rsidP="00DE2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33CC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1" o:spid="_x0000_s1029" type="#_x0000_t63" style="position:absolute;margin-left:390.85pt;margin-top:6pt;width:159.75pt;height:80.8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" adj="6300,24300" fillcolor="#92d050" strokecolor="windowText" strokeweight="2.25pt">
                <v:textbox>
                  <w:txbxContent>
                    <w:p w:rsidR="00DE2558" w:rsidRDefault="00DE2558" w:rsidP="00DE255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C4B3C" w:rsidRPr="00DE25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2B68744" wp14:editId="5F702C2B">
                <wp:simplePos x="0" y="0"/>
                <wp:positionH relativeFrom="column">
                  <wp:posOffset>6852994</wp:posOffset>
                </wp:positionH>
                <wp:positionV relativeFrom="paragraph">
                  <wp:posOffset>1150134</wp:posOffset>
                </wp:positionV>
                <wp:extent cx="2708275" cy="1009015"/>
                <wp:effectExtent l="38100" t="38100" r="34925" b="153035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8275" cy="100901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Pr="000C4B3C" w:rsidRDefault="00DE2558" w:rsidP="00DE255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68744" id="Oval Callout 12" o:spid="_x0000_s1030" type="#_x0000_t63" style="position:absolute;margin-left:539.6pt;margin-top:90.55pt;width:213.25pt;height:79.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" adj="6300,24300" fillcolor="#7030a0" strokecolor="windowText" strokeweight="2.25pt">
                <v:textbox>
                  <w:txbxContent>
                    <w:p w:rsidR="00DE2558" w:rsidRPr="000C4B3C" w:rsidRDefault="00DE2558" w:rsidP="00DE255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1E09" w:rsidRPr="001A62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D5B602F" wp14:editId="6585E0DC">
                <wp:simplePos x="0" y="0"/>
                <wp:positionH relativeFrom="column">
                  <wp:posOffset>7042150</wp:posOffset>
                </wp:positionH>
                <wp:positionV relativeFrom="paragraph">
                  <wp:posOffset>3958590</wp:posOffset>
                </wp:positionV>
                <wp:extent cx="2424223" cy="78681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4223" cy="786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6283" w:rsidRPr="0069016E" w:rsidRDefault="001A6283" w:rsidP="001A628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B602F" id="Text Box 19" o:spid="_x0000_s1031" type="#_x0000_t202" style="position:absolute;margin-left:554.5pt;margin-top:311.7pt;width:190.9pt;height:61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" filled="f" stroked="f" strokeweight=".5pt">
                <v:textbox>
                  <w:txbxContent>
                    <w:p w:rsidR="001A6283" w:rsidRPr="0069016E" w:rsidRDefault="001A6283" w:rsidP="001A628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1E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104671" wp14:editId="776B33D1">
                <wp:simplePos x="0" y="0"/>
                <wp:positionH relativeFrom="column">
                  <wp:posOffset>6675120</wp:posOffset>
                </wp:positionH>
                <wp:positionV relativeFrom="paragraph">
                  <wp:posOffset>3781425</wp:posOffset>
                </wp:positionV>
                <wp:extent cx="2847975" cy="1057275"/>
                <wp:effectExtent l="38100" t="38100" r="47625" b="18097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05727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04671" id="Oval Callout 22" o:spid="_x0000_s1032" type="#_x0000_t63" style="position:absolute;margin-left:525.6pt;margin-top:297.75pt;width:224.25pt;height:8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" adj="6300,24300" fillcolor="#7030a0" strokecolor="black [3213]" strokeweight="2.25pt">
                <v:textbox>
                  <w:txbxContent>
                    <w:p w:rsidR="00B34208" w:rsidRDefault="00B34208" w:rsidP="00B3420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p w:rsidR="006C3D3E" w:rsidRDefault="00DF097D" w:rsidP="00D16B17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CD770D">
        <w:rPr>
          <w:rFonts w:ascii="Letter-join 5" w:hAnsi="Letter-join 5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6943750" wp14:editId="2F1AFDBC">
                <wp:simplePos x="0" y="0"/>
                <wp:positionH relativeFrom="column">
                  <wp:posOffset>139700</wp:posOffset>
                </wp:positionH>
                <wp:positionV relativeFrom="paragraph">
                  <wp:posOffset>92075</wp:posOffset>
                </wp:positionV>
                <wp:extent cx="1762125" cy="1403985"/>
                <wp:effectExtent l="0" t="0" r="0" b="63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770D" w:rsidRPr="00CD770D" w:rsidRDefault="00DF097D" w:rsidP="00CD770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Can you explain what Logo is?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43750" id="Text Box 2" o:spid="_x0000_s1033" type="#_x0000_t202" style="position:absolute;left:0;text-align:left;margin-left:11pt;margin-top:7.25pt;width:138.75pt;height:110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" filled="f" stroked="f">
                <v:textbox style="mso-fit-shape-to-text:t">
                  <w:txbxContent>
                    <w:p w:rsidR="00CD770D" w:rsidRPr="00CD770D" w:rsidRDefault="00DF097D" w:rsidP="00CD770D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Can you explain what Logo is?</w:t>
                      </w:r>
                    </w:p>
                  </w:txbxContent>
                </v:textbox>
              </v:shape>
            </w:pict>
          </mc:Fallback>
        </mc:AlternateContent>
      </w:r>
    </w:p>
    <w:p w:rsidR="006C3D3E" w:rsidRDefault="006C3D3E" w:rsidP="006C3D3E">
      <w:pPr>
        <w:rPr>
          <w:rFonts w:ascii="Letter-join 5" w:hAnsi="Letter-join 5"/>
          <w:sz w:val="32"/>
          <w:szCs w:val="32"/>
        </w:rPr>
      </w:pPr>
    </w:p>
    <w:p w:rsidR="00372242" w:rsidRPr="006C3D3E" w:rsidRDefault="00063D3F" w:rsidP="006C3D3E">
      <w:pPr>
        <w:tabs>
          <w:tab w:val="left" w:pos="1995"/>
        </w:tabs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254000</wp:posOffset>
                </wp:positionH>
                <wp:positionV relativeFrom="paragraph">
                  <wp:posOffset>2193290</wp:posOffset>
                </wp:positionV>
                <wp:extent cx="1488440" cy="86106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8440" cy="861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63D3F" w:rsidRPr="00063D3F" w:rsidRDefault="00063D3F" w:rsidP="00063D3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Can you make predictions before you run the instructions?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4" type="#_x0000_t202" style="position:absolute;margin-left:20pt;margin-top:172.7pt;width:117.2pt;height:67.8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" filled="f" stroked="f" strokeweight=".5pt">
                <v:textbox>
                  <w:txbxContent>
                    <w:p w:rsidR="00063D3F" w:rsidRPr="00063D3F" w:rsidRDefault="00063D3F" w:rsidP="00063D3F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Can you make predictions before you run the instructions?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A1AB45" wp14:editId="6E3470DF">
                <wp:simplePos x="0" y="0"/>
                <wp:positionH relativeFrom="column">
                  <wp:posOffset>-19685</wp:posOffset>
                </wp:positionH>
                <wp:positionV relativeFrom="paragraph">
                  <wp:posOffset>2105970</wp:posOffset>
                </wp:positionV>
                <wp:extent cx="2047875" cy="1034415"/>
                <wp:effectExtent l="38100" t="38100" r="47625" b="165735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03441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D770D" w:rsidRDefault="00CD770D" w:rsidP="00CD77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1AB45" id="Oval Callout 4" o:spid="_x0000_s1035" type="#_x0000_t63" style="position:absolute;margin-left:-1.55pt;margin-top:165.8pt;width:161.25pt;height:8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" adj="6300,24300" fillcolor="#7030a0" strokecolor="windowText" strokeweight="2.25pt">
                <v:textbox>
                  <w:txbxContent>
                    <w:p w:rsidR="00CD770D" w:rsidRDefault="00CD770D" w:rsidP="00CD770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CD770D">
        <w:rPr>
          <w:rFonts w:ascii="Letter-join 5" w:hAnsi="Letter-join 5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D08D66D" wp14:editId="57170CAE">
                <wp:simplePos x="0" y="0"/>
                <wp:positionH relativeFrom="column">
                  <wp:posOffset>71755</wp:posOffset>
                </wp:positionH>
                <wp:positionV relativeFrom="paragraph">
                  <wp:posOffset>865343</wp:posOffset>
                </wp:positionV>
                <wp:extent cx="1866900" cy="63817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097D" w:rsidRPr="00CD770D" w:rsidRDefault="00DF097D" w:rsidP="00DF097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Can you use 2Logo to write your name?</w:t>
                            </w:r>
                          </w:p>
                          <w:p w:rsidR="00CD770D" w:rsidRPr="00CD770D" w:rsidRDefault="00CD770D" w:rsidP="00CD770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8D66D" id="_x0000_s1036" type="#_x0000_t202" style="position:absolute;margin-left:5.65pt;margin-top:68.15pt;width:147pt;height:50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" filled="f" stroked="f">
                <v:textbox>
                  <w:txbxContent>
                    <w:p w:rsidR="00DF097D" w:rsidRPr="00CD770D" w:rsidRDefault="00DF097D" w:rsidP="00DF097D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Can you use 2Logo to write your name?</w:t>
                      </w:r>
                    </w:p>
                    <w:p w:rsidR="00CD770D" w:rsidRPr="00CD770D" w:rsidRDefault="00CD770D" w:rsidP="00CD770D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43299" w:rsidRPr="00943299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3008084</wp:posOffset>
            </wp:positionH>
            <wp:positionV relativeFrom="paragraph">
              <wp:posOffset>281039</wp:posOffset>
            </wp:positionV>
            <wp:extent cx="1029335" cy="1157605"/>
            <wp:effectExtent l="19050" t="19050" r="18415" b="23495"/>
            <wp:wrapTight wrapText="bothSides">
              <wp:wrapPolygon edited="0">
                <wp:start x="-400" y="-355"/>
                <wp:lineTo x="-400" y="21683"/>
                <wp:lineTo x="21587" y="21683"/>
                <wp:lineTo x="21587" y="-355"/>
                <wp:lineTo x="-400" y="-355"/>
              </wp:wrapPolygon>
            </wp:wrapTight>
            <wp:docPr id="6" name="Picture 6" descr="\\2017fs01\users$\Teachers\R3000\KNOWLEDGE ORGANISERS\2223\Spring 23\Photos for computing knowledge organisers\IMG_E3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2017fs01\users$\Teachers\R3000\KNOWLEDGE ORGANISERS\2223\Spring 23\Photos for computing knowledge organisers\IMG_E345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11576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299" w:rsidRPr="00943299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2170755</wp:posOffset>
            </wp:positionH>
            <wp:positionV relativeFrom="paragraph">
              <wp:posOffset>1598930</wp:posOffset>
            </wp:positionV>
            <wp:extent cx="2718435" cy="1658620"/>
            <wp:effectExtent l="19050" t="19050" r="24765" b="17780"/>
            <wp:wrapTight wrapText="bothSides">
              <wp:wrapPolygon edited="0">
                <wp:start x="-151" y="-248"/>
                <wp:lineTo x="-151" y="21583"/>
                <wp:lineTo x="21645" y="21583"/>
                <wp:lineTo x="21645" y="-248"/>
                <wp:lineTo x="-151" y="-248"/>
              </wp:wrapPolygon>
            </wp:wrapTight>
            <wp:docPr id="3" name="Picture 3" descr="\\2017fs01\users$\Teachers\R3000\KNOWLEDGE ORGANISERS\2223\Spring 23\Photos for computing knowledge organisers\IMG_E3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2017fs01\users$\Teachers\R3000\KNOWLEDGE ORGANISERS\2223\Spring 23\Photos for computing knowledge organisers\IMG_E34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435" cy="16586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16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16B165A" wp14:editId="04453C1D">
                <wp:simplePos x="0" y="0"/>
                <wp:positionH relativeFrom="column">
                  <wp:posOffset>-22860</wp:posOffset>
                </wp:positionH>
                <wp:positionV relativeFrom="paragraph">
                  <wp:posOffset>586740</wp:posOffset>
                </wp:positionV>
                <wp:extent cx="2047875" cy="1034415"/>
                <wp:effectExtent l="38100" t="38100" r="47625" b="16573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034415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D770D" w:rsidRDefault="00CD770D" w:rsidP="00CD77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B165A" id="Oval Callout 5" o:spid="_x0000_s1037" type="#_x0000_t63" style="position:absolute;margin-left:-1.8pt;margin-top:46.2pt;width:161.25pt;height:81.4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" adj="6300,24300" fillcolor="#ffc000" strokecolor="windowText" strokeweight="2.25pt">
                <v:textbox>
                  <w:txbxContent>
                    <w:p w:rsidR="00CD770D" w:rsidRDefault="00CD770D" w:rsidP="00CD770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372242" w:rsidRPr="006C3D3E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68C" w:rsidRDefault="0008768C" w:rsidP="00026283">
      <w:pPr>
        <w:spacing w:after="0" w:line="240" w:lineRule="auto"/>
      </w:pPr>
      <w:r>
        <w:separator/>
      </w:r>
    </w:p>
  </w:endnote>
  <w:endnote w:type="continuationSeparator" w:id="0">
    <w:p w:rsidR="0008768C" w:rsidRDefault="0008768C" w:rsidP="0002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68C" w:rsidRDefault="0008768C" w:rsidP="00026283">
      <w:pPr>
        <w:spacing w:after="0" w:line="240" w:lineRule="auto"/>
      </w:pPr>
      <w:r>
        <w:separator/>
      </w:r>
    </w:p>
  </w:footnote>
  <w:footnote w:type="continuationSeparator" w:id="0">
    <w:p w:rsidR="0008768C" w:rsidRDefault="0008768C" w:rsidP="00026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77DD7"/>
    <w:multiLevelType w:val="hybridMultilevel"/>
    <w:tmpl w:val="F05A3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CF9"/>
    <w:rsid w:val="000068DF"/>
    <w:rsid w:val="00026283"/>
    <w:rsid w:val="00026DDC"/>
    <w:rsid w:val="00061C18"/>
    <w:rsid w:val="000621E7"/>
    <w:rsid w:val="00063D3F"/>
    <w:rsid w:val="0008768C"/>
    <w:rsid w:val="000916F8"/>
    <w:rsid w:val="0009586C"/>
    <w:rsid w:val="000A5420"/>
    <w:rsid w:val="000C4B3C"/>
    <w:rsid w:val="000D522F"/>
    <w:rsid w:val="001152D8"/>
    <w:rsid w:val="00121CCD"/>
    <w:rsid w:val="00126DE0"/>
    <w:rsid w:val="0018207F"/>
    <w:rsid w:val="001A6283"/>
    <w:rsid w:val="001D12CF"/>
    <w:rsid w:val="001F0625"/>
    <w:rsid w:val="001F53B0"/>
    <w:rsid w:val="001F6892"/>
    <w:rsid w:val="00212009"/>
    <w:rsid w:val="00232A3E"/>
    <w:rsid w:val="002341DB"/>
    <w:rsid w:val="00261DE5"/>
    <w:rsid w:val="00264ED3"/>
    <w:rsid w:val="00272F27"/>
    <w:rsid w:val="002816DB"/>
    <w:rsid w:val="00283E0B"/>
    <w:rsid w:val="002A67D4"/>
    <w:rsid w:val="002E594F"/>
    <w:rsid w:val="002F100F"/>
    <w:rsid w:val="003476E0"/>
    <w:rsid w:val="00372242"/>
    <w:rsid w:val="003B3AB3"/>
    <w:rsid w:val="003B651B"/>
    <w:rsid w:val="004217EC"/>
    <w:rsid w:val="004240A8"/>
    <w:rsid w:val="00430589"/>
    <w:rsid w:val="00450FFC"/>
    <w:rsid w:val="00475BB2"/>
    <w:rsid w:val="00485BAE"/>
    <w:rsid w:val="004B4940"/>
    <w:rsid w:val="004B774D"/>
    <w:rsid w:val="004F0514"/>
    <w:rsid w:val="0050398A"/>
    <w:rsid w:val="0053217A"/>
    <w:rsid w:val="00534312"/>
    <w:rsid w:val="00545E43"/>
    <w:rsid w:val="0057001F"/>
    <w:rsid w:val="0058735F"/>
    <w:rsid w:val="005A45C9"/>
    <w:rsid w:val="005C5E93"/>
    <w:rsid w:val="005D3678"/>
    <w:rsid w:val="0060299D"/>
    <w:rsid w:val="00666257"/>
    <w:rsid w:val="00667F5C"/>
    <w:rsid w:val="0069016E"/>
    <w:rsid w:val="006A04B7"/>
    <w:rsid w:val="006C3D3E"/>
    <w:rsid w:val="006E540E"/>
    <w:rsid w:val="0070321D"/>
    <w:rsid w:val="00706632"/>
    <w:rsid w:val="00716A46"/>
    <w:rsid w:val="0073584D"/>
    <w:rsid w:val="00742137"/>
    <w:rsid w:val="007801F4"/>
    <w:rsid w:val="007A55DF"/>
    <w:rsid w:val="007A6447"/>
    <w:rsid w:val="007C2329"/>
    <w:rsid w:val="00821FC6"/>
    <w:rsid w:val="008351F1"/>
    <w:rsid w:val="00860E73"/>
    <w:rsid w:val="008809DB"/>
    <w:rsid w:val="00897011"/>
    <w:rsid w:val="008A2BED"/>
    <w:rsid w:val="00901D79"/>
    <w:rsid w:val="00923D22"/>
    <w:rsid w:val="00943299"/>
    <w:rsid w:val="009535C6"/>
    <w:rsid w:val="009543B0"/>
    <w:rsid w:val="00963942"/>
    <w:rsid w:val="009A5A46"/>
    <w:rsid w:val="009B65F3"/>
    <w:rsid w:val="009E1E09"/>
    <w:rsid w:val="00A14413"/>
    <w:rsid w:val="00A212AF"/>
    <w:rsid w:val="00A600BE"/>
    <w:rsid w:val="00A6337E"/>
    <w:rsid w:val="00A65D11"/>
    <w:rsid w:val="00A944B2"/>
    <w:rsid w:val="00AA2137"/>
    <w:rsid w:val="00AA6FCE"/>
    <w:rsid w:val="00AC129A"/>
    <w:rsid w:val="00AC4EE0"/>
    <w:rsid w:val="00AE053D"/>
    <w:rsid w:val="00B0524A"/>
    <w:rsid w:val="00B34208"/>
    <w:rsid w:val="00B528DA"/>
    <w:rsid w:val="00B646C5"/>
    <w:rsid w:val="00B65E58"/>
    <w:rsid w:val="00B73482"/>
    <w:rsid w:val="00B8426C"/>
    <w:rsid w:val="00BB3667"/>
    <w:rsid w:val="00BD1F54"/>
    <w:rsid w:val="00BD59E1"/>
    <w:rsid w:val="00C0260A"/>
    <w:rsid w:val="00C142BE"/>
    <w:rsid w:val="00C56F45"/>
    <w:rsid w:val="00C64897"/>
    <w:rsid w:val="00C70EE8"/>
    <w:rsid w:val="00C92EE2"/>
    <w:rsid w:val="00CD770D"/>
    <w:rsid w:val="00D038E3"/>
    <w:rsid w:val="00D16B17"/>
    <w:rsid w:val="00D6490C"/>
    <w:rsid w:val="00D7748C"/>
    <w:rsid w:val="00D83078"/>
    <w:rsid w:val="00D8417B"/>
    <w:rsid w:val="00DA22C1"/>
    <w:rsid w:val="00DD6EFD"/>
    <w:rsid w:val="00DE2558"/>
    <w:rsid w:val="00DF097D"/>
    <w:rsid w:val="00E02D79"/>
    <w:rsid w:val="00E27C9A"/>
    <w:rsid w:val="00E27E9C"/>
    <w:rsid w:val="00E419E8"/>
    <w:rsid w:val="00E9750D"/>
    <w:rsid w:val="00ED5EF0"/>
    <w:rsid w:val="00EF63AD"/>
    <w:rsid w:val="00F06165"/>
    <w:rsid w:val="00F167F4"/>
    <w:rsid w:val="00F17CF9"/>
    <w:rsid w:val="00F2166C"/>
    <w:rsid w:val="00F27051"/>
    <w:rsid w:val="00F56D14"/>
    <w:rsid w:val="00F91B47"/>
    <w:rsid w:val="00F93FEF"/>
    <w:rsid w:val="00FB151C"/>
    <w:rsid w:val="00FF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84AB3"/>
  <w15:docId w15:val="{6AD30676-4C8C-4D61-87FA-1114A73E7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1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283"/>
  </w:style>
  <w:style w:type="paragraph" w:styleId="Footer">
    <w:name w:val="footer"/>
    <w:basedOn w:val="Normal"/>
    <w:link w:val="Foot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159CF-8529-4AB1-8E97-F3F6D0DEF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Richardson, Suzanne</dc:creator>
  <cp:lastModifiedBy>Butler, Amanda</cp:lastModifiedBy>
  <cp:revision>4</cp:revision>
  <cp:lastPrinted>2020-12-15T12:45:00Z</cp:lastPrinted>
  <dcterms:created xsi:type="dcterms:W3CDTF">2023-01-26T15:56:00Z</dcterms:created>
  <dcterms:modified xsi:type="dcterms:W3CDTF">2023-01-26T16:24:00Z</dcterms:modified>
</cp:coreProperties>
</file>